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01" w:rsidRDefault="002F2801" w:rsidP="002F2801">
      <w:pPr>
        <w:rPr>
          <w:sz w:val="24"/>
          <w:szCs w:val="24"/>
        </w:rPr>
      </w:pPr>
      <w:r w:rsidRPr="002F2801">
        <w:rPr>
          <w:b/>
          <w:sz w:val="40"/>
          <w:szCs w:val="40"/>
        </w:rPr>
        <w:t>World History Final Exam</w:t>
      </w:r>
      <w:r w:rsidR="00A5742A">
        <w:rPr>
          <w:b/>
          <w:sz w:val="40"/>
          <w:szCs w:val="40"/>
        </w:rPr>
        <w:t xml:space="preserve"> </w:t>
      </w:r>
      <w:r w:rsidR="00A5742A">
        <w:rPr>
          <w:sz w:val="24"/>
          <w:szCs w:val="24"/>
        </w:rPr>
        <w:tab/>
      </w:r>
      <w:r w:rsidR="00A5742A">
        <w:rPr>
          <w:sz w:val="24"/>
          <w:szCs w:val="24"/>
        </w:rPr>
        <w:tab/>
      </w:r>
      <w:r w:rsidRPr="002F2801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</w:t>
      </w:r>
      <w:r w:rsidRPr="002F2801">
        <w:rPr>
          <w:b/>
          <w:sz w:val="24"/>
          <w:szCs w:val="24"/>
        </w:rPr>
        <w:t>________________________</w:t>
      </w:r>
    </w:p>
    <w:p w:rsidR="00E049FE" w:rsidRPr="00E76E92" w:rsidRDefault="00E049FE" w:rsidP="00BF2DCB">
      <w:pPr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What group of people did Charles Martel defeat at the Battle of Tours?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Franks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>B. Spanish</w:t>
      </w:r>
      <w:r w:rsidRPr="00E76E92">
        <w:rPr>
          <w:rFonts w:ascii="Times New Roman" w:hAnsi="Times New Roman" w:cs="Times New Roman"/>
          <w:sz w:val="24"/>
          <w:szCs w:val="24"/>
        </w:rPr>
        <w:tab/>
        <w:t>C. Muslims</w:t>
      </w:r>
      <w:r w:rsidRPr="00E76E92">
        <w:rPr>
          <w:rFonts w:ascii="Times New Roman" w:hAnsi="Times New Roman" w:cs="Times New Roman"/>
          <w:sz w:val="24"/>
          <w:szCs w:val="24"/>
        </w:rPr>
        <w:tab/>
        <w:t>D. Vikings</w:t>
      </w:r>
    </w:p>
    <w:p w:rsidR="00E049FE" w:rsidRPr="00E76E92" w:rsidRDefault="00E049FE" w:rsidP="00BF2D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Gaul was the land of Charlemagne. What is this area known as today?</w:t>
      </w:r>
      <w:r w:rsidRPr="00E76E92">
        <w:rPr>
          <w:rFonts w:ascii="Times New Roman" w:hAnsi="Times New Roman" w:cs="Times New Roman"/>
          <w:sz w:val="24"/>
          <w:szCs w:val="24"/>
        </w:rPr>
        <w:br/>
      </w:r>
      <w:r w:rsidRPr="00E76E92">
        <w:rPr>
          <w:rFonts w:ascii="Times New Roman" w:hAnsi="Times New Roman" w:cs="Times New Roman"/>
          <w:sz w:val="24"/>
          <w:szCs w:val="24"/>
        </w:rPr>
        <w:tab/>
        <w:t>A. England</w:t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       B.  Spain</w:t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     C.  Germany</w:t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       D.  France</w:t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            E.  Italy</w:t>
      </w:r>
    </w:p>
    <w:p w:rsidR="00E049FE" w:rsidRPr="00E76E92" w:rsidRDefault="00E049FE" w:rsidP="00BF2DC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crowning of this man deepened the split in the eastern and western worlds: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A. Charlemagne</w:t>
      </w:r>
      <w:r w:rsidRPr="00E76E92">
        <w:rPr>
          <w:rFonts w:ascii="Times New Roman" w:hAnsi="Times New Roman" w:cs="Times New Roman"/>
          <w:sz w:val="24"/>
          <w:szCs w:val="24"/>
        </w:rPr>
        <w:tab/>
        <w:t>B. the Pope</w:t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   C. Eleanor of Aquitaine</w:t>
      </w:r>
      <w:r w:rsidRPr="00E76E92">
        <w:rPr>
          <w:rFonts w:ascii="Times New Roman" w:hAnsi="Times New Roman" w:cs="Times New Roman"/>
          <w:sz w:val="24"/>
          <w:szCs w:val="24"/>
        </w:rPr>
        <w:tab/>
        <w:t>D. St. Francis of Assis</w:t>
      </w:r>
    </w:p>
    <w:p w:rsidR="00E049FE" w:rsidRPr="00E76E92" w:rsidRDefault="00E049FE" w:rsidP="00BF2D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vassal was a lesser lord. What was the land he was given called?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A. kingdom</w:t>
      </w:r>
      <w:r w:rsidRPr="00E76E92">
        <w:rPr>
          <w:rFonts w:ascii="Times New Roman" w:hAnsi="Times New Roman" w:cs="Times New Roman"/>
          <w:sz w:val="24"/>
          <w:szCs w:val="24"/>
        </w:rPr>
        <w:tab/>
        <w:t>B. manor</w:t>
      </w:r>
      <w:r w:rsidRPr="00E76E92">
        <w:rPr>
          <w:rFonts w:ascii="Times New Roman" w:hAnsi="Times New Roman" w:cs="Times New Roman"/>
          <w:sz w:val="24"/>
          <w:szCs w:val="24"/>
        </w:rPr>
        <w:tab/>
        <w:t>C. fief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>D. farm</w:t>
      </w:r>
    </w:p>
    <w:p w:rsidR="002F2801" w:rsidRPr="00E76E92" w:rsidRDefault="002F2801" w:rsidP="002F280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All of the following are true statements concerning peasants EXCEPT: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Peasants were sold to the lord who claimed the land.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Peasants generally lived to be no more than 35 due to the hardships they faced daily.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Peasants farmed the fields of a lord or vassal and owed a portion of their crops to the </w:t>
      </w:r>
      <w:r w:rsidRPr="00E76E92">
        <w:rPr>
          <w:rFonts w:ascii="Times New Roman" w:hAnsi="Times New Roman" w:cs="Times New Roman"/>
          <w:sz w:val="24"/>
          <w:szCs w:val="24"/>
        </w:rPr>
        <w:tab/>
        <w:t>lord/vassal.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Peasants were allowed to travel between fiefs without permission to leave.</w:t>
      </w:r>
    </w:p>
    <w:p w:rsidR="00E049FE" w:rsidRPr="00E76E92" w:rsidRDefault="00E049FE" w:rsidP="00BF2D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person who was responsible for overseeing a fief was: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6E92">
        <w:rPr>
          <w:rFonts w:ascii="Times New Roman" w:hAnsi="Times New Roman" w:cs="Times New Roman"/>
          <w:sz w:val="24"/>
          <w:szCs w:val="24"/>
        </w:rPr>
        <w:t>A.  noblewoman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 </w:t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chief knight     C.  lord</w:t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       D. lady of the fief</w:t>
      </w:r>
    </w:p>
    <w:p w:rsidR="00E049FE" w:rsidRPr="00E76E92" w:rsidRDefault="00E049FE" w:rsidP="00BF2D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During feudal times, lords were constantly in battle for power because warfare was a way of life. </w:t>
      </w:r>
    </w:p>
    <w:p w:rsid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True</w:t>
      </w:r>
      <w:r w:rsidRPr="00E76E92">
        <w:rPr>
          <w:rFonts w:ascii="Times New Roman" w:hAnsi="Times New Roman" w:cs="Times New Roman"/>
          <w:sz w:val="24"/>
          <w:szCs w:val="24"/>
        </w:rPr>
        <w:tab/>
        <w:t>B. false</w:t>
      </w:r>
    </w:p>
    <w:p w:rsidR="00E76E92" w:rsidRDefault="00E76E92" w:rsidP="00E76E92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6E92" w:rsidRDefault="00E76E92" w:rsidP="00E76E92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6E92" w:rsidRDefault="00E76E92" w:rsidP="00E76E92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>Which of the following is an example of chivalry?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be brave in battle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>D. be courteous to noblewomen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protect the king’s lands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>E. be loyal to the lord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defend the church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F. all are correct </w:t>
      </w:r>
    </w:p>
    <w:p w:rsidR="00E049FE" w:rsidRPr="00E76E92" w:rsidRDefault="00E049FE" w:rsidP="00BF2D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person who trained for years under a master artisan in hope of learning a skill and joining the guild was known as: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6E92">
        <w:rPr>
          <w:rFonts w:ascii="Times New Roman" w:hAnsi="Times New Roman" w:cs="Times New Roman"/>
          <w:sz w:val="24"/>
          <w:szCs w:val="24"/>
        </w:rPr>
        <w:t>A.  apprentice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ab/>
        <w:t xml:space="preserve">       B.  </w:t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serf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ab/>
        <w:t xml:space="preserve">   C. vassal</w:t>
      </w:r>
      <w:r w:rsidRPr="00E76E92">
        <w:rPr>
          <w:rFonts w:ascii="Times New Roman" w:hAnsi="Times New Roman" w:cs="Times New Roman"/>
          <w:sz w:val="24"/>
          <w:szCs w:val="24"/>
        </w:rPr>
        <w:tab/>
        <w:t>D.  lord</w:t>
      </w:r>
      <w:r w:rsidRPr="00E76E92">
        <w:rPr>
          <w:rFonts w:ascii="Times New Roman" w:hAnsi="Times New Roman" w:cs="Times New Roman"/>
          <w:sz w:val="24"/>
          <w:szCs w:val="24"/>
        </w:rPr>
        <w:tab/>
      </w:r>
    </w:p>
    <w:p w:rsidR="00E049FE" w:rsidRPr="00E76E92" w:rsidRDefault="00E049FE" w:rsidP="00BF2D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The culture of the </w:t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Ages was called _____, which is Latin for Middle Ages.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Fief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Serf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Medieval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E92">
        <w:rPr>
          <w:rFonts w:ascii="Times New Roman" w:hAnsi="Times New Roman" w:cs="Times New Roman"/>
          <w:sz w:val="24"/>
          <w:szCs w:val="24"/>
        </w:rPr>
        <w:t>Clovians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9FE" w:rsidRPr="00E76E92" w:rsidRDefault="00E049FE" w:rsidP="00BF2DCB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49FE" w:rsidRPr="00E76E92" w:rsidRDefault="00E049FE" w:rsidP="00BF2DCB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female who was probably the most influential female during the Middle Ages was:</w:t>
      </w:r>
    </w:p>
    <w:p w:rsidR="00E049FE" w:rsidRPr="00E76E92" w:rsidRDefault="00E049FE" w:rsidP="002F2801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A.  Queen Cleopatra    B.  Eleanor of Aquitaine     C.  Marie Antoinette     D. Joan of Arc</w:t>
      </w:r>
    </w:p>
    <w:p w:rsidR="00E049FE" w:rsidRPr="00E76E92" w:rsidRDefault="00E049FE" w:rsidP="00BF2D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Which of the following best describes why the </w:t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Ages were known as the Dark Ages?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It was a period of political, social and economic decline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It was politically divided and largely rural during this time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It was largely cut off from advanced civilizations in the Middle East, China and India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All of the above</w:t>
      </w:r>
    </w:p>
    <w:p w:rsidR="00E049FE" w:rsidRPr="00E76E92" w:rsidRDefault="00E049FE" w:rsidP="00BF2DCB">
      <w:pPr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2F2801" w:rsidP="00BF2DCB">
      <w:pPr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is a consequence of Clovis’ conversion to Christianity?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Clovis earned the loyalty of his subjects in Gaul 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Clovis gained a powerful ally in the pope, leader of the Christian Church of Rome 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Clovis brought unity to eastern and western Europe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Both A and B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Both A and C</w:t>
      </w:r>
    </w:p>
    <w:p w:rsidR="00E049FE" w:rsidRDefault="00E049FE" w:rsidP="00BF2DCB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BF2DCB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 xml:space="preserve">The Pope’s crowning of Charlemagne has what major </w:t>
      </w:r>
      <w:r w:rsidRPr="00E76E92">
        <w:rPr>
          <w:rFonts w:ascii="Times New Roman" w:hAnsi="Times New Roman" w:cs="Times New Roman"/>
          <w:i/>
          <w:sz w:val="24"/>
          <w:szCs w:val="24"/>
        </w:rPr>
        <w:t>lasting</w:t>
      </w:r>
      <w:r w:rsidRPr="00E76E92">
        <w:rPr>
          <w:rFonts w:ascii="Times New Roman" w:hAnsi="Times New Roman" w:cs="Times New Roman"/>
          <w:sz w:val="24"/>
          <w:szCs w:val="24"/>
        </w:rPr>
        <w:t xml:space="preserve"> effect? 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Deepened the split between the eastern and western Christian worlds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It sowed the seeds for desperate power struggles between future popes and Germanic emperors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It reunited much of the old western Roman Empire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None of the above</w:t>
      </w:r>
    </w:p>
    <w:p w:rsidR="00E049FE" w:rsidRPr="00E76E92" w:rsidRDefault="00E049FE" w:rsidP="00BF2DCB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Which of the following best describes </w:t>
      </w:r>
      <w:proofErr w:type="spellStart"/>
      <w:r w:rsidRPr="00E76E92">
        <w:rPr>
          <w:rFonts w:ascii="Times New Roman" w:hAnsi="Times New Roman" w:cs="Times New Roman"/>
          <w:sz w:val="24"/>
          <w:szCs w:val="24"/>
        </w:rPr>
        <w:t>missi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92">
        <w:rPr>
          <w:rFonts w:ascii="Times New Roman" w:hAnsi="Times New Roman" w:cs="Times New Roman"/>
          <w:sz w:val="24"/>
          <w:szCs w:val="24"/>
        </w:rPr>
        <w:t>dominici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>?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Powerful nobles appointed to rule local regions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Officials appointed to check on roads, listen to problems, and see that justice was done in local regions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Officials appointed to keep accurate records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None of the above</w:t>
      </w:r>
    </w:p>
    <w:p w:rsidR="00E049FE" w:rsidRPr="00E76E92" w:rsidRDefault="00E049FE" w:rsidP="002F28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best describes Charlemagne’s lasting legacy?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extended Christian civilization into northern Europe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furthered the blending of Germanic , Roman and Christian traditions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set up strong, efficient governments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All of the above</w:t>
      </w:r>
    </w:p>
    <w:p w:rsidR="00E049FE" w:rsidRPr="00E76E92" w:rsidRDefault="00E049FE" w:rsidP="00BF2DCB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best describes interdict?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Exclusion from the Roman Catholic Church as a penalty for refusing to obey church law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An order that forbade Church services in an entire kingdom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right to approve any new taxes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Those who held beliefs contrary to Church teachings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A practice in which the emperor or another lay person “invested,” or presented, </w:t>
      </w:r>
    </w:p>
    <w:p w:rsidR="002F2801" w:rsidRPr="00E76E92" w:rsidRDefault="002F2801" w:rsidP="002F28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2F2801" w:rsidP="002F28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2F2801" w:rsidP="002F28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2F2801" w:rsidP="002F28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best describes clergy?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Church officials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Court officials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Royal officials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Nobles</w:t>
      </w:r>
    </w:p>
    <w:p w:rsidR="00E049FE" w:rsidRDefault="00E049FE" w:rsidP="00BF2DCB">
      <w:pPr>
        <w:rPr>
          <w:rFonts w:ascii="Times New Roman" w:hAnsi="Times New Roman" w:cs="Times New Roman"/>
          <w:sz w:val="24"/>
          <w:szCs w:val="24"/>
        </w:rPr>
      </w:pPr>
    </w:p>
    <w:p w:rsidR="00E76E92" w:rsidRDefault="00E76E92" w:rsidP="00BF2DCB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BF2DCB">
      <w:pPr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>Nation-states can best be described as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Regions that share a government and that are independent of other states.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government in which people choose some of their representatives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When a country controls territories separate from their own territory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None of the above</w:t>
      </w:r>
    </w:p>
    <w:p w:rsidR="00E049FE" w:rsidRPr="00E76E92" w:rsidRDefault="00E049FE" w:rsidP="00BF2DCB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best describes excommunication?</w:t>
      </w:r>
    </w:p>
    <w:p w:rsidR="00E049FE" w:rsidRPr="00E76E92" w:rsidRDefault="00E049FE" w:rsidP="001F1C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Exclusion from the Roman Catholic Church as a penalty for refusing to obey church law</w:t>
      </w:r>
    </w:p>
    <w:p w:rsidR="00E049FE" w:rsidRPr="00E76E92" w:rsidRDefault="00E049FE" w:rsidP="001F1C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An order that forbade Church services in an entire kingdom.</w:t>
      </w:r>
    </w:p>
    <w:p w:rsidR="00E049FE" w:rsidRPr="00E76E92" w:rsidRDefault="00E049FE" w:rsidP="001F1C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right to approve any new taxes</w:t>
      </w:r>
    </w:p>
    <w:p w:rsidR="00E049FE" w:rsidRPr="00E76E92" w:rsidRDefault="00E049FE" w:rsidP="001F1C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Those who held beliefs contrary to Church teachings.</w:t>
      </w:r>
    </w:p>
    <w:p w:rsidR="00E049FE" w:rsidRPr="00E76E92" w:rsidRDefault="00E049FE" w:rsidP="001F1C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practice in which the emperor or another lay person “invested,” or presented, bishops with the ring and staff that symbolized their office</w:t>
      </w:r>
    </w:p>
    <w:p w:rsidR="00E049FE" w:rsidRPr="00E76E92" w:rsidRDefault="00E049FE" w:rsidP="00BF2DCB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E049FE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William, Duke of Normandy, was also called</w:t>
      </w:r>
    </w:p>
    <w:p w:rsidR="002F2801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William the Great</w:t>
      </w:r>
    </w:p>
    <w:p w:rsidR="002F2801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William Augustus</w:t>
      </w:r>
    </w:p>
    <w:p w:rsidR="002F2801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Red Beard</w:t>
      </w:r>
    </w:p>
    <w:p w:rsidR="002F2801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William the Conqueror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William Barbarossa </w:t>
      </w:r>
    </w:p>
    <w:p w:rsidR="00E049FE" w:rsidRPr="00E76E92" w:rsidRDefault="00E049FE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E049FE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In which of the following ways did Henry I broaden the system of royal justice?</w:t>
      </w:r>
    </w:p>
    <w:p w:rsidR="002F2801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By expanding accepted customs into law</w:t>
      </w:r>
    </w:p>
    <w:p w:rsidR="002F2801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By giving nobles and the Church had as much power as monarchs</w:t>
      </w:r>
    </w:p>
    <w:p w:rsidR="002F2801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By issuing the Domesday Book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By banning the courts of the Church</w:t>
      </w:r>
    </w:p>
    <w:p w:rsidR="00C50C28" w:rsidRPr="00E76E92" w:rsidRDefault="00C50C28" w:rsidP="00BF2DCB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E049FE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_____, the archbishop of Canterbury, was in conflict with Henry and was eventually murdered by Henry’s knights.</w:t>
      </w:r>
    </w:p>
    <w:p w:rsidR="002F2801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Frederick Barbarossa</w:t>
      </w:r>
    </w:p>
    <w:p w:rsidR="002F2801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Innocent III</w:t>
      </w:r>
    </w:p>
    <w:p w:rsidR="002F2801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Thomas Becket</w:t>
      </w:r>
    </w:p>
    <w:p w:rsidR="00E049FE" w:rsidRPr="00E76E92" w:rsidRDefault="00E049FE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Gregory VII</w:t>
      </w:r>
    </w:p>
    <w:p w:rsidR="00C50C28" w:rsidRDefault="00C50C28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76E92" w:rsidRDefault="00E76E92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>Which of the following is an example of how the Church reached the peak of its political power in the 1200s?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pope defeat rebellious Roman nobles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Church began to try monarchs in the royal courts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Reforming popes like Gregory VII claimed the right to depose kings and emperors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Church began selecting government officials</w:t>
      </w:r>
    </w:p>
    <w:p w:rsidR="00E049FE" w:rsidRPr="00E76E92" w:rsidRDefault="00E049FE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Bureaucracy can best be described as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system of government that includes different job functions and levels of authority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An order that forbade Church services in an entire kingdom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practice in which the emperor or another lay person “invested” bishops with the ring and staff that symbolized their office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None of the above</w:t>
      </w:r>
    </w:p>
    <w:p w:rsidR="00E049FE" w:rsidRPr="00E76E92" w:rsidRDefault="00E049FE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49FE" w:rsidRPr="00E76E92" w:rsidRDefault="00E049FE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Phillip II was also called 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Phillip the Conqueror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Phillip the Great</w:t>
      </w:r>
    </w:p>
    <w:p w:rsidR="00E049FE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Phillip Augustus</w:t>
      </w:r>
    </w:p>
    <w:p w:rsidR="00C50C28" w:rsidRPr="00E76E92" w:rsidRDefault="00E049FE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Phillip of Normandy</w:t>
      </w:r>
    </w:p>
    <w:p w:rsidR="00C50C28" w:rsidRPr="00E76E92" w:rsidRDefault="00C50C28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Spanish’s campaign to drive the Muslims from the region is known as the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Crusades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Interdict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Reconquista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Inquisition</w:t>
      </w:r>
    </w:p>
    <w:p w:rsidR="00C50C28" w:rsidRPr="00E76E92" w:rsidRDefault="00C50C28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Who is the pope that called for the First Crusade?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Pope Gregory VII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Pope Innocent III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Pope Alexis I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Pope Urban II</w:t>
      </w:r>
    </w:p>
    <w:p w:rsidR="00C50C28" w:rsidRPr="00E76E92" w:rsidRDefault="00C50C28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2F2801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events began the Second Crusade?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capture of Saladin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peace treaty signed between Richard I and Saladin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assassination of Thomas Becket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Muslim capture of crusader states</w:t>
      </w:r>
    </w:p>
    <w:p w:rsidR="00C50C28" w:rsidRDefault="00C50C28" w:rsidP="00BF2DCB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BF2DCB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BF2DCB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>Which of the following events officially ended the Reconquista?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establishment of the Christian state, Portugal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fall of Granada, the last Muslim stronghold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Christians’ victory in capturing the city of Toledo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None of the above</w:t>
      </w:r>
    </w:p>
    <w:p w:rsidR="00C50C28" w:rsidRPr="00E76E92" w:rsidRDefault="00C50C28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Of all the Crusades, which one came close to achieving its goals?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First Crusade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Second Crusade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Third Crusade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Fourth Crusade</w:t>
      </w:r>
    </w:p>
    <w:p w:rsidR="00C50C28" w:rsidRPr="00E76E92" w:rsidRDefault="00C50C28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Who wrote </w:t>
      </w:r>
      <w:r w:rsidRPr="00E76E92">
        <w:rPr>
          <w:rFonts w:ascii="Times New Roman" w:hAnsi="Times New Roman" w:cs="Times New Roman"/>
          <w:i/>
          <w:sz w:val="24"/>
          <w:szCs w:val="24"/>
        </w:rPr>
        <w:t>The Canterbury Tales</w:t>
      </w:r>
      <w:r w:rsidRPr="00E76E92">
        <w:rPr>
          <w:rFonts w:ascii="Times New Roman" w:hAnsi="Times New Roman" w:cs="Times New Roman"/>
          <w:sz w:val="24"/>
          <w:szCs w:val="24"/>
        </w:rPr>
        <w:t>?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Thomas Becket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Geoffrey Chaucer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Homer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Virgil</w:t>
      </w:r>
    </w:p>
    <w:p w:rsidR="002F2801" w:rsidRPr="00E76E92" w:rsidRDefault="002F2801" w:rsidP="002F280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In which of the following ways did the Crusades help increase the power of the monarchs?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Monarchs won new rights to collect taxes in order to support the wars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In the absence of the crusaders, kings were allowed to make very powerful decisions with no accountability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Kings led Crusades, giving them more prestige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Both A and B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Both B and C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Both A and C</w:t>
      </w:r>
    </w:p>
    <w:p w:rsidR="00C50C28" w:rsidRPr="00E76E92" w:rsidRDefault="00C50C28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Who did the Europeans blame for the plague?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Church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Jews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Muslims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Christians</w:t>
      </w:r>
    </w:p>
    <w:p w:rsidR="00C50C28" w:rsidRPr="00E76E92" w:rsidRDefault="00C50C28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2F2801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2F2801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In the Second Crusade, Christian crusaders divided their captured lands into four small states called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Crusader cities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Crusader states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Empire of the Crusaders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Microstates</w:t>
      </w:r>
    </w:p>
    <w:p w:rsidR="00C50C28" w:rsidRPr="00E76E92" w:rsidRDefault="00C50C28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______ took the throne in 1337 that caused fighting to begin in The Hundred Years’ War.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Phillip II of France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Edward III of England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Alexius I of Spain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Ferdinand of Aragon 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Louis IX of France</w:t>
      </w:r>
    </w:p>
    <w:p w:rsidR="00C50C28" w:rsidRPr="00E76E92" w:rsidRDefault="00C50C28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________ was a young Italian who traveled to China and wrote a book about the wonders of Chinese civilization. 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Christopher Columbus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Lorenzo Medici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Marco Polo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Frederick Barbarossa </w:t>
      </w:r>
    </w:p>
    <w:p w:rsidR="00C50C28" w:rsidRPr="00E76E92" w:rsidRDefault="00C50C28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name Reconquista means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“Reconquest”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“Redeem”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“Reclaim”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“Rebirth”</w:t>
      </w:r>
    </w:p>
    <w:p w:rsidR="00C50C28" w:rsidRPr="00E76E92" w:rsidRDefault="00C50C28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is the “scientific” name for the Black Death?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Rheumatoid plague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6E92">
        <w:rPr>
          <w:rFonts w:ascii="Times New Roman" w:hAnsi="Times New Roman" w:cs="Times New Roman"/>
          <w:sz w:val="24"/>
          <w:szCs w:val="24"/>
        </w:rPr>
        <w:t>Arthalitic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plague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Bubonic plague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Epidemic plague</w:t>
      </w:r>
    </w:p>
    <w:p w:rsidR="00C50C28" w:rsidRPr="00E76E92" w:rsidRDefault="00C50C28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 is the everyday languages of ordinary people such as French, German and Italian.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Dialect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Vernacular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Veneration</w:t>
      </w:r>
    </w:p>
    <w:p w:rsidR="002F2801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Language</w:t>
      </w:r>
    </w:p>
    <w:p w:rsidR="00C50C28" w:rsidRPr="00E76E92" w:rsidRDefault="00C50C28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2F2801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2F2801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2801" w:rsidRPr="00E76E92" w:rsidRDefault="002F2801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______ wrote </w:t>
      </w:r>
      <w:r w:rsidRPr="00E76E92">
        <w:rPr>
          <w:rFonts w:ascii="Times New Roman" w:hAnsi="Times New Roman" w:cs="Times New Roman"/>
          <w:i/>
          <w:sz w:val="24"/>
          <w:szCs w:val="24"/>
        </w:rPr>
        <w:t>Utopia</w:t>
      </w:r>
      <w:r w:rsidRPr="00E76E92">
        <w:rPr>
          <w:rFonts w:ascii="Times New Roman" w:hAnsi="Times New Roman" w:cs="Times New Roman"/>
          <w:sz w:val="24"/>
          <w:szCs w:val="24"/>
        </w:rPr>
        <w:t>.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Desiderius Erasmus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Sir Thomas More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6E92">
        <w:rPr>
          <w:rFonts w:ascii="Times New Roman" w:hAnsi="Times New Roman" w:cs="Times New Roman"/>
          <w:sz w:val="24"/>
          <w:szCs w:val="24"/>
        </w:rPr>
        <w:t>Niccolo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Machiavelli 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6E92">
        <w:rPr>
          <w:rFonts w:ascii="Times New Roman" w:hAnsi="Times New Roman" w:cs="Times New Roman"/>
          <w:sz w:val="24"/>
          <w:szCs w:val="24"/>
        </w:rPr>
        <w:t>Baldassare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Castiglione</w:t>
      </w:r>
    </w:p>
    <w:p w:rsidR="00C50C28" w:rsidRPr="00E76E92" w:rsidRDefault="00C50C28" w:rsidP="00BF2D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is NOT a famous work by Michelangelo?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series of murals on the ceiling of the Sistine Chapel in Rome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Design of the dome of St. Peter’s Cathedral in Rome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Design of the dome for the cathedral in Florence, which he modeled after the Pantheon in Rome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All of the above are works of Michelangelo</w:t>
      </w:r>
    </w:p>
    <w:p w:rsidR="00C50C28" w:rsidRPr="00E76E92" w:rsidRDefault="00C50C28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Renaissance was a time of creativity and great change in which of the following areas?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Political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Social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Economic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Cultural</w:t>
      </w:r>
    </w:p>
    <w:p w:rsidR="00C50C28" w:rsidRPr="00E76E92" w:rsidRDefault="00C50C28" w:rsidP="001F1C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All of the above</w:t>
      </w:r>
    </w:p>
    <w:p w:rsidR="00C50C28" w:rsidRPr="00E76E92" w:rsidRDefault="00C50C28" w:rsidP="00BF2DCB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best describes the ideal Renaissance person?</w:t>
      </w:r>
    </w:p>
    <w:p w:rsidR="00C50C28" w:rsidRPr="00E76E92" w:rsidRDefault="00C50C28" w:rsidP="001F1C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person talented in many fields</w:t>
      </w:r>
    </w:p>
    <w:p w:rsidR="00C50C28" w:rsidRPr="00E76E92" w:rsidRDefault="00C50C28" w:rsidP="001F1C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well-educated person</w:t>
      </w:r>
    </w:p>
    <w:p w:rsidR="00C50C28" w:rsidRPr="00E76E92" w:rsidRDefault="00C50C28" w:rsidP="001F1C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wealthy person</w:t>
      </w:r>
    </w:p>
    <w:p w:rsidR="00C50C28" w:rsidRPr="00E76E92" w:rsidRDefault="00C50C28" w:rsidP="001F1C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None of the above</w:t>
      </w:r>
    </w:p>
    <w:p w:rsidR="00C50C28" w:rsidRPr="00E76E92" w:rsidRDefault="00C50C28" w:rsidP="00BF2DCB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______ was sculpted by Michelangelo to capture the sorrow of Mary as she cradles her dead son Jesus on her knees.</w:t>
      </w:r>
    </w:p>
    <w:p w:rsidR="00C50C28" w:rsidRPr="00E76E92" w:rsidRDefault="00C50C28" w:rsidP="001F1CB7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The Madonna</w:t>
      </w:r>
    </w:p>
    <w:p w:rsidR="00C50C28" w:rsidRPr="00E76E92" w:rsidRDefault="00C50C28" w:rsidP="001F1CB7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The David</w:t>
      </w:r>
    </w:p>
    <w:p w:rsidR="00C50C28" w:rsidRPr="00E76E92" w:rsidRDefault="00C50C28" w:rsidP="001F1CB7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Pieta</w:t>
      </w:r>
    </w:p>
    <w:p w:rsidR="00C50C28" w:rsidRPr="00E76E92" w:rsidRDefault="00C50C28" w:rsidP="001F1CB7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The Last Supper</w:t>
      </w:r>
    </w:p>
    <w:p w:rsidR="00C50C28" w:rsidRPr="00E76E92" w:rsidRDefault="00C50C28" w:rsidP="001F1CB7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The Mona Lisa</w:t>
      </w:r>
    </w:p>
    <w:p w:rsidR="00C50C28" w:rsidRPr="00E76E92" w:rsidRDefault="00C50C28" w:rsidP="00BF2DCB">
      <w:pPr>
        <w:pStyle w:val="ListParagraph"/>
        <w:ind w:left="396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 was widely admired both for his artistic talent and his sweet and gracious nature.</w:t>
      </w:r>
    </w:p>
    <w:p w:rsidR="00C50C28" w:rsidRPr="00E76E92" w:rsidRDefault="00C50C28" w:rsidP="001F1CB7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Donatello</w:t>
      </w:r>
    </w:p>
    <w:p w:rsidR="00C50C28" w:rsidRPr="00E76E92" w:rsidRDefault="00C50C28" w:rsidP="001F1CB7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Leonardo da Vinci</w:t>
      </w:r>
    </w:p>
    <w:p w:rsidR="00C50C28" w:rsidRPr="00E76E92" w:rsidRDefault="00C50C28" w:rsidP="001F1CB7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Raphael</w:t>
      </w:r>
    </w:p>
    <w:p w:rsidR="00C50C28" w:rsidRPr="00E76E92" w:rsidRDefault="00C50C28" w:rsidP="001F1CB7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Michelangelo</w:t>
      </w:r>
    </w:p>
    <w:p w:rsidR="00C50C28" w:rsidRPr="00E76E92" w:rsidRDefault="00C50C28" w:rsidP="00BF2DCB">
      <w:pPr>
        <w:pStyle w:val="ListParagraph"/>
        <w:ind w:left="4680"/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BF2DCB">
      <w:pPr>
        <w:pStyle w:val="ListParagraph"/>
        <w:ind w:left="4680"/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BF2DCB">
      <w:pPr>
        <w:pStyle w:val="ListParagraph"/>
        <w:ind w:left="4680"/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BF2DCB">
      <w:pPr>
        <w:pStyle w:val="ListParagraph"/>
        <w:ind w:left="4680"/>
        <w:rPr>
          <w:rFonts w:ascii="Times New Roman" w:hAnsi="Times New Roman" w:cs="Times New Roman"/>
          <w:sz w:val="24"/>
          <w:szCs w:val="24"/>
        </w:rPr>
      </w:pPr>
    </w:p>
    <w:p w:rsidR="00E76E92" w:rsidRDefault="00E76E92" w:rsidP="00BF2DCB">
      <w:pPr>
        <w:pStyle w:val="ListParagraph"/>
        <w:ind w:left="4680"/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BF2DCB">
      <w:pPr>
        <w:pStyle w:val="ListParagraph"/>
        <w:ind w:left="468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>_____ is important because he assembled a library of Greek and Roman manuscripts in monasteries and churches and his efforts enabled the works of greats like Homer and Virgil.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Lorenzo Medici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Filippo Brunelleschi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Leonardo da Vinci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Francesco Petrarch</w:t>
      </w:r>
    </w:p>
    <w:p w:rsidR="00C50C28" w:rsidRPr="00E76E92" w:rsidRDefault="00C50C28" w:rsidP="00BF2DCB">
      <w:pPr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______ is best known for his portrayals of the Madonna, the mother of Jesus.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Donatello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Leonardo da Vinci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Raphael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Michelangelo</w:t>
      </w:r>
    </w:p>
    <w:p w:rsidR="002F2801" w:rsidRPr="00E76E92" w:rsidRDefault="002F2801" w:rsidP="002F28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Why was Michelangelo known as the “melancholy genius”?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Because his work reflects many life-long spiritual struggles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Because his work reflects many artistic struggles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Because his work reflects many religious struggles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Both A and B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Both B and C</w:t>
      </w:r>
    </w:p>
    <w:p w:rsidR="00C50C28" w:rsidRPr="00E76E92" w:rsidRDefault="00C50C28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______ was the most powerful theme of the Renaissance.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Individual achievement 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Religious upheaval 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Educational achievement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Greek and Roman classics</w:t>
      </w:r>
    </w:p>
    <w:p w:rsidR="00C50C28" w:rsidRPr="00E76E92" w:rsidRDefault="00C50C28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 was sculpted by Michelangelo out of a block of marble left over from another sculpture to express the power and strength of Florence.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Pieta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David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The Last Supper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Mona Lisa</w:t>
      </w:r>
    </w:p>
    <w:p w:rsidR="00C50C28" w:rsidRPr="00E76E92" w:rsidRDefault="00C50C28" w:rsidP="00BF2DCB">
      <w:pPr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 describes an ideal society in which men and women live in peace and harmony.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 xml:space="preserve">The Book of the Courtier 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Utopia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6E92">
        <w:rPr>
          <w:rFonts w:ascii="Times New Roman" w:hAnsi="Times New Roman" w:cs="Times New Roman"/>
          <w:i/>
          <w:sz w:val="24"/>
          <w:szCs w:val="24"/>
        </w:rPr>
        <w:t>Gargantua</w:t>
      </w:r>
      <w:proofErr w:type="spellEnd"/>
      <w:r w:rsidRPr="00E76E92">
        <w:rPr>
          <w:rFonts w:ascii="Times New Roman" w:hAnsi="Times New Roman" w:cs="Times New Roman"/>
          <w:i/>
          <w:sz w:val="24"/>
          <w:szCs w:val="24"/>
        </w:rPr>
        <w:t xml:space="preserve"> and Pantagruel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The Prince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C50C28" w:rsidRPr="00E76E92" w:rsidRDefault="00C50C28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>_____ invented the movable type printing press.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Leonardo da Vinci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Filippo Brunelleschi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Johann Gutenberg</w:t>
      </w:r>
    </w:p>
    <w:p w:rsidR="00C50C28" w:rsidRPr="00E76E92" w:rsidRDefault="00C50C28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Sit Thomas More</w:t>
      </w:r>
    </w:p>
    <w:p w:rsidR="002F2801" w:rsidRPr="00E76E92" w:rsidRDefault="002F2801" w:rsidP="002F28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46B5" w:rsidRPr="00E76E92" w:rsidRDefault="006046B5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A government run by Church officials is called </w:t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>n) ________.</w:t>
      </w:r>
    </w:p>
    <w:p w:rsidR="006046B5" w:rsidRPr="00E76E92" w:rsidRDefault="006046B5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Democracy</w:t>
      </w:r>
    </w:p>
    <w:p w:rsidR="006046B5" w:rsidRPr="00E76E92" w:rsidRDefault="006046B5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Oligarchy</w:t>
      </w:r>
    </w:p>
    <w:p w:rsidR="006046B5" w:rsidRPr="00E76E92" w:rsidRDefault="006046B5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Theocracy</w:t>
      </w:r>
    </w:p>
    <w:p w:rsidR="006046B5" w:rsidRPr="00E76E92" w:rsidRDefault="006046B5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Aristocracy</w:t>
      </w:r>
    </w:p>
    <w:p w:rsidR="006046B5" w:rsidRPr="00E76E92" w:rsidRDefault="006046B5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Monarchy</w:t>
      </w:r>
    </w:p>
    <w:p w:rsidR="006046B5" w:rsidRPr="00E76E92" w:rsidRDefault="006046B5" w:rsidP="00BF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6B5" w:rsidRPr="00E76E92" w:rsidRDefault="006046B5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_______ was a list of works considered too immoral and irreligious for Catholics to read.</w:t>
      </w:r>
    </w:p>
    <w:p w:rsidR="006046B5" w:rsidRPr="00E76E92" w:rsidRDefault="006046B5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Index of Forbidden Books</w:t>
      </w:r>
    </w:p>
    <w:p w:rsidR="006046B5" w:rsidRPr="00E76E92" w:rsidRDefault="006046B5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Index of Heresy</w:t>
      </w:r>
    </w:p>
    <w:p w:rsidR="006046B5" w:rsidRPr="00E76E92" w:rsidRDefault="006046B5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>Index of Worms</w:t>
      </w:r>
    </w:p>
    <w:p w:rsidR="006046B5" w:rsidRPr="00E76E92" w:rsidRDefault="006046B5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 xml:space="preserve">Index of Wittenberg </w:t>
      </w:r>
    </w:p>
    <w:p w:rsidR="00BF2DCB" w:rsidRPr="00E76E92" w:rsidRDefault="00BF2DCB" w:rsidP="00BF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Where did the Enlightenment begin?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London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Rome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Paris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Venice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What did thinkers examine during the Enlightenment?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traditional beliefs and customs in the light of reason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governmental practices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the shrewd injustice of society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establishment of social classes based on wealth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When Napoleon took control of France in 1799, he set which of the following systems of government?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five-man Directory and a two-house legislature elected by male citizens of property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three-man governing board known as the Consulate and named himself the First Consul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A limited monarchy in place of the absolute monarchy that had ruled France for centuries.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new Legislative Assembly that had the power to make laws, collect taxes and decide on issues of war and peace.</w:t>
      </w:r>
    </w:p>
    <w:p w:rsidR="00BF2DCB" w:rsidRPr="00E76E92" w:rsidRDefault="00BF2DCB" w:rsidP="002F2801">
      <w:pPr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>Which of the following best describes the Estates General?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legislative body consisting of representatives of the three estates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five-man Directory and a two-house legislature elected by male citizens of property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A limited republic that took the place of the absolute monarchy that had ruled France for centuries.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new Legislative Assembly that had the power to make laws, collect taxes and decide on issues of war and peace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best describes the Jacobins?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A group of working-class men and women who pushed the Revolution into a more radical phase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group of nobles who supported the Revolution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revolutionary political club made up of mostly middle-class lawyers and intellectuals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None of the above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special privileges did the First and Second Estates enjoy?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Wealth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best jobs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Tax exemption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All of the above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best describes rococo art?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Huge, colorful, and full of excitement. They glorified historic battles or the lives of saints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Moved away from religion and was lighter, elegant, and charming.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Heavy, ornate portraits of royals and nobles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Focused on religious elements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What is meant by “Napoleon held a plebiscite”?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held absolute power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held the popular vote by ballot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held the majority in the National Assembly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was a hereditary ruler</w:t>
      </w:r>
    </w:p>
    <w:p w:rsidR="00BF2DCB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1CB7" w:rsidRDefault="001F1CB7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1CB7" w:rsidRPr="00E76E92" w:rsidRDefault="001F1CB7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>Which of the following was a devout German Lutheran who wrote religious works for organ and choir?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Johann Sebastian Bach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6E92">
        <w:rPr>
          <w:rFonts w:ascii="Times New Roman" w:hAnsi="Times New Roman" w:cs="Times New Roman"/>
          <w:sz w:val="24"/>
          <w:szCs w:val="24"/>
        </w:rPr>
        <w:t>Maximilien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Robespierre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E76E92">
        <w:rPr>
          <w:rFonts w:ascii="Times New Roman" w:hAnsi="Times New Roman" w:cs="Times New Roman"/>
          <w:sz w:val="24"/>
          <w:szCs w:val="24"/>
        </w:rPr>
        <w:t>Frideric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Handel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Wolfgang </w:t>
      </w:r>
      <w:proofErr w:type="spellStart"/>
      <w:r w:rsidRPr="00E76E92">
        <w:rPr>
          <w:rFonts w:ascii="Times New Roman" w:hAnsi="Times New Roman" w:cs="Times New Roman"/>
          <w:sz w:val="24"/>
          <w:szCs w:val="24"/>
        </w:rPr>
        <w:t>Amedeus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Mozart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Marquis de Lafayette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________ is restricting access to ideas or information.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Absolutism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Censorship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Expurgation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Communism 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________ was a legislative body that wanted suffrage to be extended to all male citizens.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Paris Commune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National Assembly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Sans-culottes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Estates General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Jacobins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events made the French people believe Louis XVI was a traitor to the Revolution?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His failed escape attempt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His move from Versailles to Paris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His marriage to Marie Antoinette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His extravagant lifestyle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All of the above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______ was an aristocratic “hero of two worlds” who headed the French National Guard.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Johann Sebastian Bach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6E92">
        <w:rPr>
          <w:rFonts w:ascii="Times New Roman" w:hAnsi="Times New Roman" w:cs="Times New Roman"/>
          <w:sz w:val="24"/>
          <w:szCs w:val="24"/>
        </w:rPr>
        <w:t>Maximilien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Robespierre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E76E92">
        <w:rPr>
          <w:rFonts w:ascii="Times New Roman" w:hAnsi="Times New Roman" w:cs="Times New Roman"/>
          <w:sz w:val="24"/>
          <w:szCs w:val="24"/>
        </w:rPr>
        <w:t>Frideric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Handel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Wolfgang </w:t>
      </w:r>
      <w:proofErr w:type="spellStart"/>
      <w:r w:rsidRPr="00E76E92">
        <w:rPr>
          <w:rFonts w:ascii="Times New Roman" w:hAnsi="Times New Roman" w:cs="Times New Roman"/>
          <w:sz w:val="24"/>
          <w:szCs w:val="24"/>
        </w:rPr>
        <w:t>Amedeus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Mozart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Marquis de Lafayette</w:t>
      </w:r>
    </w:p>
    <w:p w:rsidR="00BF2DCB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1CB7" w:rsidRDefault="001F1CB7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1CB7" w:rsidRDefault="001F1CB7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1CB7" w:rsidRDefault="001F1CB7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1CB7" w:rsidRPr="00E76E92" w:rsidRDefault="001F1CB7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>What did the Enlightenment thinkers believe was necessary to achieve a just society?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Republic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Reform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new king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 Constitution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_______ is a political doctrine in which a monarch had seemingly unlimited power.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Totalitarianism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Absolutism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Democratic despotism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Dictatorship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Fascism 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is NOT a provision of the Napoleonic Code?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equality of all citizens before the law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religious tolerance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value of individual rights over order and stability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abolition of feudalism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During which of the following did Napoleon lose his god-like status in the eyes of the French people?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Battle of Waterloo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invasion of Great Britain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Battle of Trafalgar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invasion of Russia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The Battle of the Nations at Leipzig 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was the “engine” of the Reign of Terror?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noose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The guillotine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cannon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sword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In ________ Napoleon was defeated for a second time and exiled for good to the island of St. Helena.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Battle of Waterloo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Battle of Trafalgar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Battle of Russia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The Battle of the Nations at Leipzig </w:t>
      </w:r>
    </w:p>
    <w:p w:rsidR="00BF2DCB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1CB7" w:rsidRDefault="001F1CB7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1CB7" w:rsidRPr="00E76E92" w:rsidRDefault="001F1CB7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>_________ were notebooks listing the grievances of the Three Estates.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Philosophes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Bourgeoisie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Cahiers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Bastilles </w:t>
      </w:r>
    </w:p>
    <w:p w:rsidR="00BF2DCB" w:rsidRPr="00E76E92" w:rsidRDefault="00BF2DCB" w:rsidP="002F28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6E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DCB" w:rsidRPr="00E76E92" w:rsidRDefault="00BF2DCB" w:rsidP="00BF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Henry VIII’s children was a devout Protestant and took the steps to make England a truly Protestant country?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Mary Tudor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Elizabeth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Edward </w:t>
      </w:r>
    </w:p>
    <w:p w:rsidR="002F2801" w:rsidRPr="00E76E92" w:rsidRDefault="002F2801" w:rsidP="002F280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6E9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>n) _________ is a religious group that has broken away from an established church.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Theocracy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Sect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Cult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Branch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__________ declared Henry VIII the only supreme head on Earth of the Church of England.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Elizabethan Settlement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Act of Supremacy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Peace of Augsburg 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Diet of Worms</w:t>
      </w:r>
    </w:p>
    <w:p w:rsidR="00BF2DCB" w:rsidRPr="00E76E92" w:rsidRDefault="00BF2DCB" w:rsidP="00BF2D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__________ was signed in 1555 and allowed each German prince to decide which religion, Catholic or Lutheran, would be followed.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Diet of Worms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Peace of Augsburg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Act of Supremacy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Elizabethan Settlement</w:t>
      </w:r>
    </w:p>
    <w:p w:rsidR="00BF2DCB" w:rsidRPr="00E76E92" w:rsidRDefault="00BF2DCB" w:rsidP="00BF2DC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__________ was a German monk who led the revolt (reformation) against the Church.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Jan Hus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Martin Luther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John Wycliffe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Ulrich Zwingli</w:t>
      </w:r>
    </w:p>
    <w:p w:rsidR="00BF2DCB" w:rsidRPr="00E76E92" w:rsidRDefault="00BF2DCB" w:rsidP="00BF2DC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What happened to Sir Thomas More?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was executed by Henry VIII for his Catholic beliefs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was executed by Mary I for his Catholic beliefs</w:t>
      </w:r>
    </w:p>
    <w:p w:rsidR="00BF2DCB" w:rsidRPr="00E76E92" w:rsidRDefault="001F1CB7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converted from Catholic to Protestant</w:t>
      </w:r>
      <w:r w:rsidR="00BF2DCB" w:rsidRPr="00E76E92">
        <w:rPr>
          <w:rFonts w:ascii="Times New Roman" w:hAnsi="Times New Roman" w:cs="Times New Roman"/>
          <w:sz w:val="24"/>
          <w:szCs w:val="24"/>
        </w:rPr>
        <w:t xml:space="preserve"> at the urging of his boss, Henry VIII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was canonized, or recognized as a saint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Both A and D</w:t>
      </w:r>
    </w:p>
    <w:p w:rsidR="00BF2DCB" w:rsidRPr="00E76E92" w:rsidRDefault="00BF2DCB" w:rsidP="00BF2DC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24CE5" w:rsidRPr="00E76E92" w:rsidRDefault="00B24CE5" w:rsidP="00BF2DC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the following allowed Martin Luther’s ideas spread quickly?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Printing press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Education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Migration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All of the above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Which of Henry VIII’s children was a devout Catholic and executed hundreds of Protestants in an effort to make England a Catholic nation.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Mary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Elizabeth</w:t>
      </w:r>
    </w:p>
    <w:p w:rsidR="00BF2DCB" w:rsidRPr="001F1CB7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Edward</w:t>
      </w:r>
    </w:p>
    <w:p w:rsidR="00BF2DCB" w:rsidRPr="00E76E92" w:rsidRDefault="00BF2DCB" w:rsidP="00BF2D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Doctrines can best be described as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Meetings of royalty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Governments run by church leaders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Practices or teachings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People who believe things contradictory to the Church</w:t>
      </w:r>
    </w:p>
    <w:p w:rsidR="00BF2DCB" w:rsidRPr="00E76E92" w:rsidRDefault="00BF2DCB" w:rsidP="00BF2DCB">
      <w:pPr>
        <w:rPr>
          <w:rFonts w:ascii="Times New Roman" w:hAnsi="Times New Roman" w:cs="Times New Roman"/>
          <w:sz w:val="24"/>
          <w:szCs w:val="24"/>
        </w:rPr>
      </w:pPr>
    </w:p>
    <w:p w:rsidR="00BF2DCB" w:rsidRPr="00E76E92" w:rsidRDefault="00BF2DCB" w:rsidP="001F1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_________ is the attempt to revive the moral authority of the Church and roll back the Protestant tide.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Counter Reformation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Council of Trent</w:t>
      </w:r>
    </w:p>
    <w:p w:rsidR="00BF2DCB" w:rsidRPr="00E76E92" w:rsidRDefault="00BF2DCB" w:rsidP="001F1C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Society of Jesus</w:t>
      </w:r>
    </w:p>
    <w:p w:rsidR="00E049FE" w:rsidRPr="00E76E92" w:rsidRDefault="00E049FE" w:rsidP="00E049FE">
      <w:pPr>
        <w:rPr>
          <w:rFonts w:ascii="Times New Roman" w:hAnsi="Times New Roman" w:cs="Times New Roman"/>
          <w:sz w:val="24"/>
          <w:szCs w:val="24"/>
        </w:rPr>
      </w:pPr>
    </w:p>
    <w:p w:rsidR="00B24CE5" w:rsidRPr="00E76E92" w:rsidRDefault="00E76E92" w:rsidP="00E76E9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6E92">
        <w:rPr>
          <w:rFonts w:ascii="Times New Roman" w:hAnsi="Times New Roman" w:cs="Times New Roman"/>
          <w:sz w:val="24"/>
          <w:szCs w:val="24"/>
        </w:rPr>
        <w:t xml:space="preserve">86 </w:t>
      </w:r>
      <w:r w:rsidR="00B24CE5" w:rsidRPr="00E76E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4CE5" w:rsidRPr="00E76E92">
        <w:rPr>
          <w:rFonts w:ascii="Times New Roman" w:hAnsi="Times New Roman" w:cs="Times New Roman"/>
          <w:sz w:val="24"/>
          <w:szCs w:val="24"/>
        </w:rPr>
        <w:t>______ was a one-year period where Revolutionary courts conducted hasty trials for suspects who resisted the revolution</w:t>
      </w:r>
    </w:p>
    <w:p w:rsidR="00B24CE5" w:rsidRPr="00E76E92" w:rsidRDefault="00B24CE5" w:rsidP="00B24CE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a.   The Directory</w:t>
      </w:r>
    </w:p>
    <w:p w:rsidR="00B24CE5" w:rsidRPr="00E76E92" w:rsidRDefault="00B24CE5" w:rsidP="001F1C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Moderate Phase of the Revolution</w:t>
      </w:r>
    </w:p>
    <w:p w:rsidR="00B24CE5" w:rsidRPr="00E76E92" w:rsidRDefault="00B24CE5" w:rsidP="001F1C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Reign of Terror</w:t>
      </w:r>
    </w:p>
    <w:p w:rsidR="00B24CE5" w:rsidRPr="00E76E92" w:rsidRDefault="00B24CE5" w:rsidP="001F1C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Age of Extremism</w:t>
      </w:r>
    </w:p>
    <w:p w:rsidR="00B24CE5" w:rsidRPr="00E76E92" w:rsidRDefault="00B24CE5" w:rsidP="001F1C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Age of Napoleon</w:t>
      </w:r>
    </w:p>
    <w:p w:rsidR="00E76E92" w:rsidRPr="00E76E92" w:rsidRDefault="00E76E92" w:rsidP="00E76E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87.  Of all Justinian’s works, he is best remembered for this: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  <w:t xml:space="preserve">A. war with North Africa, Italy, and Asian 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wife Theodora 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C.  his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art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code of laws 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lastRenderedPageBreak/>
        <w:t>88.  Which of the following were the final conquerors of the Byzantine Empire?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  <w:t>A.  Ottoman Turks (Muslims)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>B.  Roman Catholic Christians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  <w:t>C.  Arabs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D.  Americans 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89.  Early Russian civilization was strongly influenced by the culture of: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  <w:t>A.  Rome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Byzantine Empire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  <w:t>C.  Persia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>D.  Spain</w:t>
      </w:r>
    </w:p>
    <w:p w:rsidR="001F1CB7" w:rsidRDefault="001F1CB7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90.  How did the Mongol rule affect Russia’s relations with Western Europe?</w:t>
      </w:r>
    </w:p>
    <w:p w:rsidR="00E76E92" w:rsidRPr="00E76E92" w:rsidRDefault="00E76E92" w:rsidP="001F1C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It led to war with the West</w:t>
      </w:r>
    </w:p>
    <w:p w:rsidR="00E76E92" w:rsidRPr="00E76E92" w:rsidRDefault="00E76E92" w:rsidP="001F1C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It spread Russian learning</w:t>
      </w:r>
    </w:p>
    <w:p w:rsidR="00E76E92" w:rsidRPr="00E76E92" w:rsidRDefault="00E76E92" w:rsidP="001F1C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It isolated Russia from the West</w:t>
      </w:r>
    </w:p>
    <w:p w:rsidR="00E76E92" w:rsidRPr="00E76E92" w:rsidRDefault="00E76E92" w:rsidP="001F1C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It spread Byzantine Christianity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91.  Which of the following cities became the capital of Russia under the czars after Mongol domination ended?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  <w:t>A.  Kiev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>B.  Rome</w:t>
      </w:r>
      <w:r w:rsidRPr="00E76E92">
        <w:rPr>
          <w:rFonts w:ascii="Times New Roman" w:hAnsi="Times New Roman" w:cs="Times New Roman"/>
          <w:sz w:val="24"/>
          <w:szCs w:val="24"/>
        </w:rPr>
        <w:tab/>
        <w:t>C.  Constantinople</w:t>
      </w:r>
      <w:r w:rsidRPr="00E76E92">
        <w:rPr>
          <w:rFonts w:ascii="Times New Roman" w:hAnsi="Times New Roman" w:cs="Times New Roman"/>
          <w:sz w:val="24"/>
          <w:szCs w:val="24"/>
        </w:rPr>
        <w:tab/>
        <w:t>D.  Moscow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92.  What did Ivan the great and Ivan the Terrible believe about the power of czars?</w:t>
      </w:r>
    </w:p>
    <w:p w:rsidR="00E76E92" w:rsidRPr="00E76E92" w:rsidRDefault="00E76E92" w:rsidP="001F1C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They ruined Russia</w:t>
      </w:r>
    </w:p>
    <w:p w:rsidR="00E76E92" w:rsidRPr="00E76E92" w:rsidRDefault="00E76E92" w:rsidP="001F1C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They would rule for twenty years</w:t>
      </w:r>
    </w:p>
    <w:p w:rsidR="00E76E92" w:rsidRPr="00E76E92" w:rsidRDefault="00E76E92" w:rsidP="001F1C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They should give in to the Mongols</w:t>
      </w:r>
    </w:p>
    <w:p w:rsidR="00E76E92" w:rsidRPr="00E76E92" w:rsidRDefault="00E76E92" w:rsidP="001F1C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They had absolute power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93.  Byzantine artists made a lasting impact in:</w:t>
      </w:r>
    </w:p>
    <w:p w:rsidR="00E76E92" w:rsidRPr="00E76E92" w:rsidRDefault="00E76E92" w:rsidP="001F1C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carpet weaving and painting</w:t>
      </w:r>
    </w:p>
    <w:p w:rsidR="00E76E92" w:rsidRPr="00E76E92" w:rsidRDefault="00E76E92" w:rsidP="001F1C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charcoal and watercolors</w:t>
      </w:r>
    </w:p>
    <w:p w:rsidR="00E76E92" w:rsidRPr="00E76E92" w:rsidRDefault="00E76E92" w:rsidP="001F1C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architecture and religious art</w:t>
      </w:r>
    </w:p>
    <w:p w:rsidR="00E76E92" w:rsidRPr="00E76E92" w:rsidRDefault="00E76E92" w:rsidP="001F1C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sculpture and textiles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94.  Under Ottoman rule, Constantinople: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A.  became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a strong Christian city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>B. was renamed for Justinian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C.  was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devastated by war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became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a center of Muslim culture</w:t>
      </w:r>
    </w:p>
    <w:p w:rsidR="001F1CB7" w:rsidRDefault="001F1CB7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6E92">
        <w:rPr>
          <w:rFonts w:ascii="Times New Roman" w:hAnsi="Times New Roman" w:cs="Times New Roman"/>
          <w:sz w:val="24"/>
          <w:szCs w:val="24"/>
        </w:rPr>
        <w:lastRenderedPageBreak/>
        <w:t>95.  Which is not a difference between the Eastern Orthodox and Roman Catholic churches?</w:t>
      </w:r>
    </w:p>
    <w:p w:rsidR="00E76E92" w:rsidRPr="00E76E92" w:rsidRDefault="00E76E92" w:rsidP="001F1CB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most important Christian season for the Roman Catholic was Easter</w:t>
      </w:r>
    </w:p>
    <w:p w:rsidR="00E76E92" w:rsidRPr="00E76E92" w:rsidRDefault="00E76E92" w:rsidP="001F1CB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The most important Christian season for the Eastern Orthodox was Easter</w:t>
      </w:r>
    </w:p>
    <w:p w:rsidR="00E76E92" w:rsidRPr="00E76E92" w:rsidRDefault="00E76E92" w:rsidP="001F1CB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Eastern Orthodox priests could marry</w:t>
      </w:r>
    </w:p>
    <w:p w:rsidR="00E76E92" w:rsidRPr="00E76E92" w:rsidRDefault="00E76E92" w:rsidP="001F1CB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Icons were allowed in the Roman Catholic Church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96.  The heaviest concentration of people live in Russia’s: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  <w:t>A.  Siberian region</w:t>
      </w:r>
      <w:r w:rsidRPr="00E76E92">
        <w:rPr>
          <w:rFonts w:ascii="Times New Roman" w:hAnsi="Times New Roman" w:cs="Times New Roman"/>
          <w:sz w:val="24"/>
          <w:szCs w:val="24"/>
        </w:rPr>
        <w:tab/>
      </w:r>
    </w:p>
    <w:p w:rsidR="00E76E92" w:rsidRPr="00E76E92" w:rsidRDefault="00E76E92" w:rsidP="00E76E9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76E92">
        <w:rPr>
          <w:rFonts w:ascii="Times New Roman" w:hAnsi="Times New Roman" w:cs="Times New Roman"/>
          <w:sz w:val="24"/>
          <w:szCs w:val="24"/>
        </w:rPr>
        <w:t>B.  the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region of Mongolia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6E92">
        <w:rPr>
          <w:rFonts w:ascii="Times New Roman" w:hAnsi="Times New Roman" w:cs="Times New Roman"/>
          <w:sz w:val="24"/>
          <w:szCs w:val="24"/>
        </w:rPr>
        <w:t>C.  in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the southwestern region</w:t>
      </w:r>
      <w:r w:rsidRPr="00E76E92">
        <w:rPr>
          <w:rFonts w:ascii="Times New Roman" w:hAnsi="Times New Roman" w:cs="Times New Roman"/>
          <w:sz w:val="24"/>
          <w:szCs w:val="24"/>
        </w:rPr>
        <w:tab/>
      </w:r>
      <w:r w:rsidRPr="00E76E92">
        <w:rPr>
          <w:rFonts w:ascii="Times New Roman" w:hAnsi="Times New Roman" w:cs="Times New Roman"/>
          <w:sz w:val="24"/>
          <w:szCs w:val="24"/>
        </w:rPr>
        <w:tab/>
      </w:r>
    </w:p>
    <w:p w:rsidR="00E76E92" w:rsidRPr="00E76E92" w:rsidRDefault="00E76E92" w:rsidP="00E76E9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76E92">
        <w:rPr>
          <w:rFonts w:ascii="Times New Roman" w:hAnsi="Times New Roman" w:cs="Times New Roman"/>
          <w:sz w:val="24"/>
          <w:szCs w:val="24"/>
        </w:rPr>
        <w:t>D.  along</w:t>
      </w:r>
      <w:proofErr w:type="gramEnd"/>
      <w:r w:rsidRPr="00E76E92">
        <w:rPr>
          <w:rFonts w:ascii="Times New Roman" w:hAnsi="Times New Roman" w:cs="Times New Roman"/>
          <w:sz w:val="24"/>
          <w:szCs w:val="24"/>
        </w:rPr>
        <w:t xml:space="preserve"> the eastern sea coast of warm water ports    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97.  To enable Russians to continue to study the Word of God after visiting a town, Cyril and Methodius did which of the following?</w:t>
      </w:r>
    </w:p>
    <w:p w:rsidR="00E76E92" w:rsidRPr="00E76E92" w:rsidRDefault="00E76E92" w:rsidP="001F1C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left missionaries behind in churches they built</w:t>
      </w:r>
    </w:p>
    <w:p w:rsidR="00E76E92" w:rsidRPr="00E76E92" w:rsidRDefault="00E76E92" w:rsidP="001F1C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translated the Bible into the Russian vernacular, Cyrillic that they created</w:t>
      </w:r>
    </w:p>
    <w:p w:rsidR="00E76E92" w:rsidRPr="00E76E92" w:rsidRDefault="00E76E92" w:rsidP="001F1C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built schools so that people could learn Latin and read the Bible</w:t>
      </w:r>
    </w:p>
    <w:p w:rsidR="00E76E92" w:rsidRPr="00E76E92" w:rsidRDefault="00E76E92" w:rsidP="001F1C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built large churches like the </w:t>
      </w:r>
      <w:proofErr w:type="spellStart"/>
      <w:r w:rsidRPr="00E76E92">
        <w:rPr>
          <w:rFonts w:ascii="Times New Roman" w:hAnsi="Times New Roman" w:cs="Times New Roman"/>
          <w:sz w:val="24"/>
          <w:szCs w:val="24"/>
        </w:rPr>
        <w:t>Hagia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Sophia so people could hear God’s word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98.  Which is a true statement about Ivan IV, a.k.a. Ivan the Terrible?</w:t>
      </w:r>
    </w:p>
    <w:p w:rsidR="00E76E92" w:rsidRPr="00E76E92" w:rsidRDefault="00E76E92" w:rsidP="001F1C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was the greatest builder of Christian churches Russia had ever known</w:t>
      </w:r>
    </w:p>
    <w:p w:rsidR="00E76E92" w:rsidRPr="00E76E92" w:rsidRDefault="00E76E92" w:rsidP="001F1C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was mentally unbalanced and ordered many people killed, often on suspicion of plotting against him rather than on proof</w:t>
      </w:r>
    </w:p>
    <w:p w:rsidR="00E76E92" w:rsidRPr="00E76E92" w:rsidRDefault="00E76E92" w:rsidP="001F1C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>he was the son of Ivan the Great and helped gain warm water ports for Russia</w:t>
      </w:r>
    </w:p>
    <w:p w:rsidR="00E76E92" w:rsidRPr="00E76E92" w:rsidRDefault="00E76E92" w:rsidP="001F1C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he was falsely seen as a terrible autocrat; in fact, he was a better ruler than other </w:t>
      </w:r>
      <w:proofErr w:type="spellStart"/>
      <w:r w:rsidRPr="00E76E92">
        <w:rPr>
          <w:rFonts w:ascii="Times New Roman" w:hAnsi="Times New Roman" w:cs="Times New Roman"/>
          <w:sz w:val="24"/>
          <w:szCs w:val="24"/>
        </w:rPr>
        <w:t>Ivans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before him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 xml:space="preserve">99.  The Byzantine Emperor who commissioned the rebuilding of the </w:t>
      </w:r>
      <w:proofErr w:type="spellStart"/>
      <w:r w:rsidRPr="00E76E92">
        <w:rPr>
          <w:rFonts w:ascii="Times New Roman" w:hAnsi="Times New Roman" w:cs="Times New Roman"/>
          <w:sz w:val="24"/>
          <w:szCs w:val="24"/>
        </w:rPr>
        <w:t>Hagia</w:t>
      </w:r>
      <w:proofErr w:type="spellEnd"/>
      <w:r w:rsidRPr="00E76E92">
        <w:rPr>
          <w:rFonts w:ascii="Times New Roman" w:hAnsi="Times New Roman" w:cs="Times New Roman"/>
          <w:sz w:val="24"/>
          <w:szCs w:val="24"/>
        </w:rPr>
        <w:t xml:space="preserve"> Sophia, the largest Christian Church in the eastern empire, after it burned was:</w:t>
      </w:r>
    </w:p>
    <w:p w:rsidR="00E76E92" w:rsidRPr="00E76E92" w:rsidRDefault="00E76E92" w:rsidP="00E76E92">
      <w:pPr>
        <w:rPr>
          <w:rFonts w:ascii="Times New Roman" w:hAnsi="Times New Roman" w:cs="Times New Roman"/>
          <w:sz w:val="24"/>
          <w:szCs w:val="24"/>
        </w:rPr>
      </w:pPr>
      <w:r w:rsidRPr="00E76E92">
        <w:rPr>
          <w:rFonts w:ascii="Times New Roman" w:hAnsi="Times New Roman" w:cs="Times New Roman"/>
          <w:sz w:val="24"/>
          <w:szCs w:val="24"/>
        </w:rPr>
        <w:tab/>
        <w:t>A.  Constantinople</w:t>
      </w:r>
      <w:r w:rsidRPr="00E76E92">
        <w:rPr>
          <w:rFonts w:ascii="Times New Roman" w:hAnsi="Times New Roman" w:cs="Times New Roman"/>
          <w:sz w:val="24"/>
          <w:szCs w:val="24"/>
        </w:rPr>
        <w:tab/>
        <w:t>B.  Justinian</w:t>
      </w:r>
      <w:r w:rsidRPr="00E76E92">
        <w:rPr>
          <w:rFonts w:ascii="Times New Roman" w:hAnsi="Times New Roman" w:cs="Times New Roman"/>
          <w:sz w:val="24"/>
          <w:szCs w:val="24"/>
        </w:rPr>
        <w:tab/>
        <w:t>C.  Ivan the Great</w:t>
      </w:r>
      <w:r w:rsidRPr="00E76E92">
        <w:rPr>
          <w:rFonts w:ascii="Times New Roman" w:hAnsi="Times New Roman" w:cs="Times New Roman"/>
          <w:sz w:val="24"/>
          <w:szCs w:val="24"/>
        </w:rPr>
        <w:tab/>
        <w:t>D.  Ivan the Terrible</w:t>
      </w:r>
    </w:p>
    <w:p w:rsidR="00E76E92" w:rsidRPr="00E76E92" w:rsidRDefault="00E76E92" w:rsidP="00E76E9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76E92" w:rsidRPr="00E7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A96"/>
    <w:multiLevelType w:val="hybridMultilevel"/>
    <w:tmpl w:val="C290815C"/>
    <w:lvl w:ilvl="0" w:tplc="083C21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006AA8"/>
    <w:multiLevelType w:val="hybridMultilevel"/>
    <w:tmpl w:val="0486C824"/>
    <w:lvl w:ilvl="0" w:tplc="4F0A96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121E59"/>
    <w:multiLevelType w:val="hybridMultilevel"/>
    <w:tmpl w:val="C3368C36"/>
    <w:lvl w:ilvl="0" w:tplc="1C427B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2A5635"/>
    <w:multiLevelType w:val="hybridMultilevel"/>
    <w:tmpl w:val="81C4B9F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4168"/>
    <w:multiLevelType w:val="hybridMultilevel"/>
    <w:tmpl w:val="8E1AFB8A"/>
    <w:lvl w:ilvl="0" w:tplc="D66A51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E65FBD"/>
    <w:multiLevelType w:val="hybridMultilevel"/>
    <w:tmpl w:val="95E4B5BA"/>
    <w:lvl w:ilvl="0" w:tplc="B99C20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303694"/>
    <w:multiLevelType w:val="hybridMultilevel"/>
    <w:tmpl w:val="A020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475C"/>
    <w:multiLevelType w:val="hybridMultilevel"/>
    <w:tmpl w:val="F1562B5C"/>
    <w:lvl w:ilvl="0" w:tplc="D75A3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E"/>
    <w:rsid w:val="001F1CB7"/>
    <w:rsid w:val="002F2801"/>
    <w:rsid w:val="006046B5"/>
    <w:rsid w:val="008D0836"/>
    <w:rsid w:val="00A5742A"/>
    <w:rsid w:val="00B24CE5"/>
    <w:rsid w:val="00BF2DCB"/>
    <w:rsid w:val="00C50C28"/>
    <w:rsid w:val="00D92CC6"/>
    <w:rsid w:val="00E049FE"/>
    <w:rsid w:val="00E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09F5D-2149-4966-9BA6-3369C046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McCalvin</dc:creator>
  <cp:keywords/>
  <dc:description/>
  <cp:lastModifiedBy>Aaron McCalvin</cp:lastModifiedBy>
  <cp:revision>2</cp:revision>
  <cp:lastPrinted>2016-05-26T12:13:00Z</cp:lastPrinted>
  <dcterms:created xsi:type="dcterms:W3CDTF">2017-05-04T14:48:00Z</dcterms:created>
  <dcterms:modified xsi:type="dcterms:W3CDTF">2017-05-04T14:48:00Z</dcterms:modified>
</cp:coreProperties>
</file>